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6D" w:rsidRDefault="000057F6" w:rsidP="007B186D">
      <w:pPr>
        <w:rPr>
          <w:rFonts w:ascii="Times New Roman" w:hAnsi="Times New Roman" w:cs="Times New Roman"/>
          <w:sz w:val="28"/>
          <w:szCs w:val="28"/>
        </w:rPr>
      </w:pPr>
      <w:r w:rsidRPr="000057F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07" type="#_x0000_t32" style="position:absolute;margin-left:-78.4pt;margin-top:242pt;width:841.5pt;height:0;z-index:252175360" o:connectortype="straight" strokeweight="7pt"/>
        </w:pict>
      </w:r>
      <w:r w:rsidRPr="000057F6">
        <w:rPr>
          <w:noProof/>
        </w:rPr>
        <w:pict>
          <v:shape id="_x0000_s2008" type="#_x0000_t32" style="position:absolute;margin-left:-69.55pt;margin-top:326.5pt;width:841.5pt;height:0;z-index:252176384" o:connectortype="straight" strokeweight="7pt"/>
        </w:pict>
      </w:r>
      <w:r w:rsidRPr="000057F6">
        <w:rPr>
          <w:noProof/>
        </w:rPr>
        <w:pict>
          <v:shape id="_x0000_s2009" type="#_x0000_t32" style="position:absolute;margin-left:-69.55pt;margin-top:426.05pt;width:841.5pt;height:0;z-index:252177408" o:connectortype="straight" strokeweight="7pt"/>
        </w:pict>
      </w:r>
      <w:r w:rsidRPr="000057F6">
        <w:rPr>
          <w:noProof/>
        </w:rPr>
        <w:pict>
          <v:shape id="_x0000_s2006" type="#_x0000_t32" style="position:absolute;margin-left:-69.55pt;margin-top:113.65pt;width:841.5pt;height:0;z-index:252174336" o:connectortype="straight" strokeweight="7pt"/>
        </w:pict>
      </w:r>
      <w:r w:rsidRPr="000057F6">
        <w:rPr>
          <w:noProof/>
        </w:rPr>
        <w:pict>
          <v:shape id="_x0000_s2005" type="#_x0000_t32" style="position:absolute;margin-left:-78.4pt;margin-top:29.9pt;width:841.5pt;height:0;z-index:252173312" o:connectortype="straight" strokeweight="7pt"/>
        </w:pict>
      </w:r>
      <w:r w:rsidR="00BD1631">
        <w:rPr>
          <w:rFonts w:ascii="Times New Roman" w:hAnsi="Times New Roman" w:cs="Times New Roman"/>
          <w:sz w:val="28"/>
          <w:szCs w:val="28"/>
        </w:rPr>
        <w:t>Русский язык 24</w:t>
      </w:r>
      <w:r w:rsidR="007B186D">
        <w:rPr>
          <w:rFonts w:ascii="Times New Roman" w:hAnsi="Times New Roman" w:cs="Times New Roman"/>
          <w:sz w:val="28"/>
          <w:szCs w:val="28"/>
        </w:rPr>
        <w:t xml:space="preserve">.11.2020                              </w:t>
      </w:r>
      <w:r w:rsidR="00BD1631">
        <w:rPr>
          <w:rFonts w:ascii="Times New Roman" w:hAnsi="Times New Roman" w:cs="Times New Roman"/>
          <w:sz w:val="28"/>
          <w:szCs w:val="28"/>
        </w:rPr>
        <w:t xml:space="preserve">      </w:t>
      </w:r>
      <w:r w:rsidR="007B18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1631">
        <w:rPr>
          <w:rFonts w:ascii="Times New Roman" w:hAnsi="Times New Roman" w:cs="Times New Roman"/>
          <w:sz w:val="28"/>
          <w:szCs w:val="28"/>
        </w:rPr>
        <w:t>Саша</w:t>
      </w:r>
      <w:r w:rsidR="007B18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186D" w:rsidRDefault="000057F6" w:rsidP="007B186D">
      <w:pPr>
        <w:rPr>
          <w:rFonts w:ascii="Times New Roman" w:hAnsi="Times New Roman" w:cs="Times New Roman"/>
          <w:sz w:val="28"/>
          <w:szCs w:val="28"/>
        </w:rPr>
      </w:pPr>
      <w:r w:rsidRPr="000057F6">
        <w:rPr>
          <w:noProof/>
        </w:rPr>
        <w:pict>
          <v:oval id="_x0000_s2353" style="position:absolute;margin-left:32.35pt;margin-top:457.95pt;width:22.4pt;height:27.25pt;z-index:252420096" strokeweight="2pt"/>
        </w:pict>
      </w:r>
      <w:r w:rsidRPr="000057F6">
        <w:rPr>
          <w:noProof/>
        </w:rPr>
        <w:pict>
          <v:oval id="_x0000_s2352" style="position:absolute;margin-left:599.35pt;margin-top:457.95pt;width:22.4pt;height:27.25pt;z-index:252419072" strokeweight="2pt">
            <v:stroke dashstyle="1 1"/>
          </v:oval>
        </w:pict>
      </w:r>
      <w:r w:rsidRPr="000057F6">
        <w:rPr>
          <w:noProof/>
        </w:rPr>
        <w:pict>
          <v:oval id="_x0000_s2351" style="position:absolute;margin-left:450.85pt;margin-top:457.95pt;width:22.4pt;height:27.25pt;z-index:252418048" strokeweight="2pt">
            <v:stroke dashstyle="1 1"/>
          </v:oval>
        </w:pict>
      </w:r>
      <w:r w:rsidRPr="000057F6">
        <w:rPr>
          <w:noProof/>
        </w:rPr>
        <w:pict>
          <v:oval id="_x0000_s2350" style="position:absolute;margin-left:304.1pt;margin-top:457.95pt;width:22.4pt;height:27.25pt;z-index:252417024" strokeweight="2pt">
            <v:stroke dashstyle="1 1"/>
          </v:oval>
        </w:pict>
      </w:r>
      <w:r w:rsidRPr="000057F6">
        <w:rPr>
          <w:noProof/>
        </w:rPr>
        <w:pict>
          <v:oval id="_x0000_s2349" style="position:absolute;margin-left:174.5pt;margin-top:457.95pt;width:22.4pt;height:27.25pt;z-index:252416000" strokeweight="2pt">
            <v:stroke dashstyle="1 1"/>
          </v:oval>
        </w:pict>
      </w:r>
      <w:r w:rsidRPr="000057F6">
        <w:rPr>
          <w:noProof/>
        </w:rPr>
        <w:pict>
          <v:oval id="_x0000_s2348" style="position:absolute;margin-left:696.1pt;margin-top:270.75pt;width:22.4pt;height:27.25pt;z-index:252414976" strokeweight="2pt">
            <v:stroke dashstyle="1 1"/>
          </v:oval>
        </w:pict>
      </w:r>
      <w:r w:rsidRPr="000057F6">
        <w:rPr>
          <w:noProof/>
        </w:rPr>
        <w:pict>
          <v:oval id="_x0000_s2347" style="position:absolute;margin-left:599.35pt;margin-top:270.75pt;width:22.4pt;height:27.25pt;z-index:252413952" strokeweight="2pt">
            <v:stroke dashstyle="1 1"/>
          </v:oval>
        </w:pict>
      </w:r>
      <w:r w:rsidRPr="000057F6">
        <w:rPr>
          <w:noProof/>
        </w:rPr>
        <w:pict>
          <v:oval id="_x0000_s2346" style="position:absolute;margin-left:500.75pt;margin-top:270.75pt;width:22.4pt;height:27.25pt;z-index:252412928" strokeweight="2pt">
            <v:stroke dashstyle="1 1"/>
          </v:oval>
        </w:pict>
      </w:r>
      <w:r w:rsidRPr="000057F6">
        <w:rPr>
          <w:noProof/>
        </w:rPr>
        <w:pict>
          <v:oval id="_x0000_s2345" style="position:absolute;margin-left:385.6pt;margin-top:270.75pt;width:22.4pt;height:27.25pt;z-index:252411904" strokeweight="2pt">
            <v:stroke dashstyle="1 1"/>
          </v:oval>
        </w:pict>
      </w:r>
      <w:r w:rsidRPr="000057F6">
        <w:rPr>
          <w:noProof/>
        </w:rPr>
        <w:pict>
          <v:oval id="_x0000_s2343" style="position:absolute;margin-left:174.5pt;margin-top:270.75pt;width:22.4pt;height:27.25pt;z-index:252409856" strokeweight="2pt">
            <v:stroke dashstyle="1 1"/>
          </v:oval>
        </w:pict>
      </w:r>
      <w:r w:rsidRPr="000057F6">
        <w:rPr>
          <w:noProof/>
        </w:rPr>
        <w:pict>
          <v:oval id="_x0000_s2344" style="position:absolute;margin-left:270.8pt;margin-top:270.75pt;width:22.4pt;height:27.25pt;z-index:252410880" strokeweight="2pt">
            <v:stroke dashstyle="1 1"/>
          </v:oval>
        </w:pict>
      </w:r>
      <w:r w:rsidRPr="000057F6">
        <w:rPr>
          <w:noProof/>
        </w:rPr>
        <w:pict>
          <v:oval id="_x0000_s2342" style="position:absolute;margin-left:1in;margin-top:270.75pt;width:22.4pt;height:27.25pt;z-index:252408832" strokeweight="2pt">
            <v:stroke dashstyle="1 1"/>
          </v:oval>
        </w:pict>
      </w:r>
      <w:r w:rsidRPr="000057F6">
        <w:rPr>
          <w:noProof/>
        </w:rPr>
        <w:pict>
          <v:oval id="_x0000_s2341" style="position:absolute;margin-left:-15.35pt;margin-top:270.75pt;width:22.4pt;height:27.25pt;z-index:252407808" strokeweight="2pt"/>
        </w:pict>
      </w:r>
      <w:r w:rsidRPr="000057F6">
        <w:rPr>
          <w:noProof/>
        </w:rPr>
        <w:pict>
          <v:oval id="_x0000_s2054" style="position:absolute;margin-left:590.9pt;margin-top:8pt;width:40.85pt;height:77.15pt;z-index:252188672" strokeweight="2pt">
            <v:stroke dashstyle="1 1"/>
          </v:oval>
        </w:pict>
      </w:r>
      <w:r w:rsidRPr="000057F6">
        <w:rPr>
          <w:noProof/>
        </w:rPr>
        <w:pict>
          <v:oval id="_x0000_s2051" style="position:absolute;margin-left:376.55pt;margin-top:8pt;width:40.85pt;height:77.15pt;z-index:252185600" strokeweight="2pt">
            <v:stroke dashstyle="1 1"/>
          </v:oval>
        </w:pict>
      </w:r>
      <w:r w:rsidRPr="000057F6">
        <w:rPr>
          <w:noProof/>
        </w:rPr>
        <w:pict>
          <v:oval id="_x0000_s2049" style="position:absolute;margin-left:263.25pt;margin-top:8pt;width:40.85pt;height:77.15pt;z-index:252183552" strokeweight="2pt">
            <v:stroke dashstyle="1 1"/>
          </v:oval>
        </w:pict>
      </w:r>
      <w:r w:rsidRPr="000057F6">
        <w:rPr>
          <w:noProof/>
        </w:rPr>
        <w:pict>
          <v:oval id="_x0000_s2048" style="position:absolute;margin-left:163.25pt;margin-top:8pt;width:40.85pt;height:77.15pt;z-index:252182528" strokeweight="2pt">
            <v:stroke dashstyle="1 1"/>
          </v:oval>
        </w:pict>
      </w:r>
      <w:r w:rsidRPr="000057F6">
        <w:rPr>
          <w:noProof/>
        </w:rPr>
        <w:pict>
          <v:oval id="_x0000_s2047" style="position:absolute;margin-left:1in;margin-top:8pt;width:40.85pt;height:77.15pt;z-index:252181504" strokeweight="2pt">
            <v:stroke dashstyle="1 1"/>
          </v:oval>
        </w:pict>
      </w:r>
      <w:r w:rsidRPr="000057F6">
        <w:rPr>
          <w:noProof/>
        </w:rPr>
        <w:pict>
          <v:oval id="_x0000_s2079" style="position:absolute;margin-left:550.05pt;margin-top:408.05pt;width:40.85pt;height:77.15pt;z-index:252213248" strokeweight="2pt">
            <v:stroke dashstyle="1 1"/>
          </v:oval>
        </w:pict>
      </w:r>
      <w:r w:rsidRPr="000057F6">
        <w:rPr>
          <w:noProof/>
        </w:rPr>
        <w:pict>
          <v:oval id="_x0000_s2080" style="position:absolute;margin-left:399.05pt;margin-top:408.05pt;width:40.85pt;height:77.15pt;z-index:252214272" strokeweight="2pt">
            <v:stroke dashstyle="1 1"/>
          </v:oval>
        </w:pict>
      </w:r>
      <w:r w:rsidRPr="000057F6">
        <w:rPr>
          <w:noProof/>
        </w:rPr>
        <w:pict>
          <v:oval id="_x0000_s2081" style="position:absolute;margin-left:252.35pt;margin-top:408.05pt;width:40.85pt;height:77.15pt;z-index:252215296" strokeweight="2pt">
            <v:stroke dashstyle="1 1"/>
          </v:oval>
        </w:pict>
      </w:r>
      <w:r w:rsidRPr="000057F6">
        <w:rPr>
          <w:noProof/>
        </w:rPr>
        <w:pict>
          <v:oval id="_x0000_s2073" style="position:absolute;margin-left:122.4pt;margin-top:408.05pt;width:40.85pt;height:77.15pt;z-index:252207104" strokeweight="2pt">
            <v:stroke dashstyle="1 1"/>
          </v:oval>
        </w:pict>
      </w:r>
      <w:r w:rsidRPr="000057F6">
        <w:rPr>
          <w:noProof/>
        </w:rPr>
        <w:pict>
          <v:oval id="_x0000_s2071" style="position:absolute;margin-left:-15.35pt;margin-top:408.05pt;width:40.85pt;height:77.15pt;z-index:252205056" strokeweight="2pt"/>
        </w:pict>
      </w:r>
      <w:r w:rsidRPr="000057F6">
        <w:rPr>
          <w:noProof/>
        </w:rPr>
        <w:pict>
          <v:oval id="_x0000_s2052" style="position:absolute;margin-left:482.3pt;margin-top:8pt;width:40.85pt;height:77.15pt;z-index:252186624" strokeweight="2pt">
            <v:stroke dashstyle="1 1"/>
          </v:oval>
        </w:pict>
      </w:r>
      <w:r w:rsidRPr="000057F6">
        <w:rPr>
          <w:noProof/>
        </w:rPr>
        <w:pict>
          <v:oval id="_x0000_s2055" style="position:absolute;margin-left:688.15pt;margin-top:8pt;width:40.85pt;height:77.15pt;z-index:252189696" strokeweight="2pt">
            <v:stroke dashstyle="1 1"/>
          </v:oval>
        </w:pict>
      </w:r>
      <w:r w:rsidRPr="000057F6">
        <w:rPr>
          <w:noProof/>
        </w:rPr>
        <w:pict>
          <v:oval id="_x0000_s2044" style="position:absolute;margin-left:-21.25pt;margin-top:8pt;width:40.85pt;height:77.15pt;z-index:252179456" strokeweight="2pt"/>
        </w:pict>
      </w:r>
      <w:r w:rsidRPr="000057F6">
        <w:rPr>
          <w:noProof/>
        </w:rPr>
        <w:pict>
          <v:shape id="_x0000_s2010" type="#_x0000_t32" style="position:absolute;margin-left:-84.75pt;margin-top:485.2pt;width:841.5pt;height:0;z-index:252178432" o:connectortype="straight" strokeweight="7pt"/>
        </w:pict>
      </w:r>
      <w:r w:rsidR="007B186D">
        <w:rPr>
          <w:rFonts w:ascii="Times New Roman" w:hAnsi="Times New Roman" w:cs="Times New Roman"/>
          <w:sz w:val="28"/>
          <w:szCs w:val="28"/>
        </w:rPr>
        <w:br w:type="page"/>
      </w:r>
    </w:p>
    <w:p w:rsidR="002A134E" w:rsidRDefault="000057F6" w:rsidP="002A134E">
      <w:pPr>
        <w:rPr>
          <w:rFonts w:ascii="Times New Roman" w:hAnsi="Times New Roman" w:cs="Times New Roman"/>
          <w:sz w:val="28"/>
          <w:szCs w:val="28"/>
        </w:rPr>
      </w:pPr>
      <w:r w:rsidRPr="000057F6">
        <w:rPr>
          <w:noProof/>
        </w:rPr>
        <w:lastRenderedPageBreak/>
        <w:pict>
          <v:shape id="_x0000_s2164" type="#_x0000_t32" style="position:absolute;margin-left:-78.4pt;margin-top:242pt;width:841.5pt;height:0;z-index:252262400" o:connectortype="straight" strokeweight="7pt"/>
        </w:pict>
      </w:r>
      <w:r w:rsidRPr="000057F6">
        <w:rPr>
          <w:noProof/>
        </w:rPr>
        <w:pict>
          <v:shape id="_x0000_s2165" type="#_x0000_t32" style="position:absolute;margin-left:-69.55pt;margin-top:326.5pt;width:841.5pt;height:0;z-index:252263424" o:connectortype="straight" strokeweight="7pt"/>
        </w:pict>
      </w:r>
      <w:r w:rsidRPr="000057F6">
        <w:rPr>
          <w:noProof/>
        </w:rPr>
        <w:pict>
          <v:shape id="_x0000_s2166" type="#_x0000_t32" style="position:absolute;margin-left:-69.55pt;margin-top:426.05pt;width:841.5pt;height:0;z-index:252264448" o:connectortype="straight" strokeweight="7pt"/>
        </w:pict>
      </w:r>
      <w:r w:rsidRPr="000057F6">
        <w:rPr>
          <w:noProof/>
        </w:rPr>
        <w:pict>
          <v:shape id="_x0000_s2163" type="#_x0000_t32" style="position:absolute;margin-left:-69.55pt;margin-top:113.65pt;width:841.5pt;height:0;z-index:252261376" o:connectortype="straight" strokeweight="7pt"/>
        </w:pict>
      </w:r>
      <w:r w:rsidRPr="000057F6">
        <w:rPr>
          <w:noProof/>
        </w:rPr>
        <w:pict>
          <v:shape id="_x0000_s2162" type="#_x0000_t32" style="position:absolute;margin-left:-78.4pt;margin-top:29.9pt;width:841.5pt;height:0;z-index:252260352" o:connectortype="straight" strokeweight="7pt"/>
        </w:pict>
      </w:r>
      <w:r w:rsidR="00B06E68">
        <w:rPr>
          <w:rFonts w:ascii="Times New Roman" w:hAnsi="Times New Roman" w:cs="Times New Roman"/>
          <w:sz w:val="28"/>
          <w:szCs w:val="28"/>
        </w:rPr>
        <w:t>Задание на повторение: русский язык 18</w:t>
      </w:r>
      <w:r w:rsidR="004C4B5D">
        <w:rPr>
          <w:rFonts w:ascii="Times New Roman" w:hAnsi="Times New Roman" w:cs="Times New Roman"/>
          <w:sz w:val="28"/>
          <w:szCs w:val="28"/>
        </w:rPr>
        <w:t xml:space="preserve">.11.2020        </w:t>
      </w:r>
      <w:r w:rsidR="002A13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6E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4B5D">
        <w:rPr>
          <w:rFonts w:ascii="Times New Roman" w:hAnsi="Times New Roman" w:cs="Times New Roman"/>
          <w:sz w:val="28"/>
          <w:szCs w:val="28"/>
        </w:rPr>
        <w:t xml:space="preserve">                          Саша</w:t>
      </w:r>
    </w:p>
    <w:p w:rsidR="004C4B5D" w:rsidRDefault="000057F6" w:rsidP="004C4B5D">
      <w:pPr>
        <w:rPr>
          <w:rFonts w:ascii="Times New Roman" w:hAnsi="Times New Roman" w:cs="Times New Roman"/>
          <w:sz w:val="28"/>
          <w:szCs w:val="28"/>
        </w:rPr>
      </w:pPr>
      <w:r w:rsidRPr="000057F6">
        <w:rPr>
          <w:noProof/>
        </w:rPr>
        <w:pict>
          <v:shape id="_x0000_s2275" type="#_x0000_t32" style="position:absolute;margin-left:390.85pt;margin-top:64.1pt;width:45pt;height:0;flip:x;z-index:252339200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74" type="#_x0000_t32" style="position:absolute;margin-left:493.95pt;margin-top:61.5pt;width:45pt;height:0;flip:x;z-index:252338176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70" type="#_x0000_t32" style="position:absolute;margin-left:586.5pt;margin-top:64.1pt;width:45pt;height:0;flip:x;z-index:252334080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71" type="#_x0000_t32" style="position:absolute;margin-left:676.9pt;margin-top:64.1pt;width:45pt;height:0;flip:x;z-index:252335104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72" type="#_x0000_t32" style="position:absolute;margin-left:279pt;margin-top:61.5pt;width:45pt;height:0;flip:x;z-index:252336128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73" type="#_x0000_t32" style="position:absolute;margin-left:175.65pt;margin-top:61.5pt;width:45pt;height:0;flip:x;z-index:252337152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67" type="#_x0000_t32" style="position:absolute;margin-left:594pt;margin-top:275.3pt;width:45pt;height:0;flip:x;z-index:252331008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68" type="#_x0000_t32" style="position:absolute;margin-left:486pt;margin-top:275.3pt;width:45pt;height:0;flip:x;z-index:252332032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69" type="#_x0000_t32" style="position:absolute;margin-left:382.15pt;margin-top:268.5pt;width:45pt;height:0;flip:x;z-index:252333056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66" type="#_x0000_t32" style="position:absolute;margin-left:279pt;margin-top:275.3pt;width:45pt;height:0;flip:x;z-index:252329984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65" type="#_x0000_t32" style="position:absolute;margin-left:162.6pt;margin-top:275.3pt;width:45pt;height:0;flip:x;z-index:252328960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59" type="#_x0000_t32" style="position:absolute;margin-left:696.8pt;margin-top:275.3pt;width:45pt;height:0;flip:x;z-index:252322816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60" type="#_x0000_t32" style="position:absolute;margin-left:670.15pt;margin-top:460.6pt;width:45pt;height:0;flip:x;z-index:252323840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61" type="#_x0000_t32" style="position:absolute;margin-left:572.05pt;margin-top:460.9pt;width:45pt;height:0;flip:x;z-index:252324864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62" type="#_x0000_t32" style="position:absolute;margin-left:478.2pt;margin-top:460.9pt;width:45pt;height:0;flip:x;z-index:252325888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63" type="#_x0000_t32" style="position:absolute;margin-left:382.15pt;margin-top:460.9pt;width:45pt;height:0;flip:x;z-index:252326912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64" type="#_x0000_t32" style="position:absolute;margin-left:279pt;margin-top:460.9pt;width:45pt;height:0;flip:x;z-index:252327936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58" type="#_x0000_t32" style="position:absolute;margin-left:168.8pt;margin-top:460.9pt;width:45pt;height:0;flip:x;z-index:252321792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56" type="#_x0000_t32" style="position:absolute;margin-left:691.15pt;margin-top:397.55pt;width:30.75pt;height:83.75pt;flip:x y;z-index:252319744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57" type="#_x0000_t32" style="position:absolute;margin-left:597pt;margin-top:397.55pt;width:30.75pt;height:83.75pt;flip:x y;z-index:252320768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53" type="#_x0000_t32" style="position:absolute;margin-left:500.25pt;margin-top:397.55pt;width:30.75pt;height:83.75pt;flip:x y;z-index:252316672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54" type="#_x0000_t32" style="position:absolute;margin-left:403.15pt;margin-top:401.45pt;width:30.75pt;height:83.75pt;flip:x y;z-index:252317696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55" type="#_x0000_t32" style="position:absolute;margin-left:300pt;margin-top:397.55pt;width:30.75pt;height:83.75pt;flip:x y;z-index:252318720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52" type="#_x0000_t32" style="position:absolute;margin-left:192pt;margin-top:397.55pt;width:30.75pt;height:83.75pt;flip:x y;z-index:252315648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51" type="#_x0000_t32" style="position:absolute;margin-left:663.05pt;margin-top:397.55pt;width:28.1pt;height:83.75pt;flip:y;z-index:252314624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50" type="#_x0000_t32" style="position:absolute;margin-left:568.9pt;margin-top:397.55pt;width:28.1pt;height:83.75pt;flip:y;z-index:252313600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47" type="#_x0000_t32" style="position:absolute;margin-left:472.15pt;margin-top:401.45pt;width:28.1pt;height:83.75pt;flip:y;z-index:252310528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48" type="#_x0000_t32" style="position:absolute;margin-left:375.05pt;margin-top:397.55pt;width:28.1pt;height:83.75pt;flip:y;z-index:252311552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49" type="#_x0000_t32" style="position:absolute;margin-left:271.9pt;margin-top:397.55pt;width:28.1pt;height:83.75pt;flip:y;z-index:252312576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46" type="#_x0000_t32" style="position:absolute;margin-left:691.15pt;margin-top:214.25pt;width:28.1pt;height:83.75pt;flip:y;z-index:252309504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45" type="#_x0000_t32" style="position:absolute;margin-left:586.95pt;margin-top:214.25pt;width:28.1pt;height:83.75pt;flip:y;z-index:252308480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44" type="#_x0000_t32" style="position:absolute;margin-left:478.2pt;margin-top:213.5pt;width:28.1pt;height:83.75pt;flip:y;z-index:252307456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43" type="#_x0000_t32" style="position:absolute;margin-left:375.05pt;margin-top:213.5pt;width:28.1pt;height:83.75pt;flip:y;z-index:252306432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42" type="#_x0000_t32" style="position:absolute;margin-left:271.9pt;margin-top:213.5pt;width:28.1pt;height:83.75pt;flip:y;z-index:252305408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41" type="#_x0000_t32" style="position:absolute;margin-left:719.25pt;margin-top:213.5pt;width:30.75pt;height:83.75pt;flip:x y;z-index:252304384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40" type="#_x0000_t32" style="position:absolute;margin-left:615.05pt;margin-top:214.25pt;width:30.75pt;height:83.75pt;flip:x y;z-index:252303360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39" type="#_x0000_t32" style="position:absolute;margin-left:506.3pt;margin-top:213.5pt;width:30.75pt;height:83.75pt;flip:x y;z-index:252302336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36" type="#_x0000_t32" style="position:absolute;margin-left:403.15pt;margin-top:213.5pt;width:30.75pt;height:83.75pt;flip:x y;z-index:252299264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37" type="#_x0000_t32" style="position:absolute;margin-left:300pt;margin-top:213.5pt;width:30.75pt;height:83.75pt;flip:x y;z-index:252300288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38" type="#_x0000_t32" style="position:absolute;margin-left:183.05pt;margin-top:214.25pt;width:30.75pt;height:83.75pt;flip:x y;z-index:252301312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35" type="#_x0000_t32" style="position:absolute;margin-left:702.05pt;margin-top:1.4pt;width:30.75pt;height:83.75pt;flip:x y;z-index:252298240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34" type="#_x0000_t32" style="position:absolute;margin-left:608.25pt;margin-top:1.4pt;width:30.75pt;height:83.75pt;flip:x y;z-index:252297216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33" type="#_x0000_t32" style="position:absolute;margin-left:517.15pt;margin-top:1.4pt;width:30.75pt;height:83.75pt;flip:x y;z-index:252296192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32" type="#_x0000_t32" style="position:absolute;margin-left:415.9pt;margin-top:1.4pt;width:30.75pt;height:83.75pt;flip:x y;z-index:252295168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31" type="#_x0000_t32" style="position:absolute;margin-left:300pt;margin-top:1.4pt;width:30.75pt;height:83.75pt;flip:x y;z-index:252294144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30" type="#_x0000_t32" style="position:absolute;margin-left:199pt;margin-top:1.4pt;width:30.75pt;height:83.75pt;flip:x y;z-index:252293120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29" type="#_x0000_t32" style="position:absolute;margin-left:673.95pt;margin-top:1.4pt;width:28.1pt;height:83.75pt;flip:y;z-index:252292096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28" type="#_x0000_t32" style="position:absolute;margin-left:580.15pt;margin-top:1.4pt;width:28.1pt;height:83.75pt;flip:y;z-index:252291072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27" type="#_x0000_t32" style="position:absolute;margin-left:489.05pt;margin-top:1.4pt;width:28.1pt;height:83.75pt;flip:y;z-index:252290048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26" type="#_x0000_t32" style="position:absolute;margin-left:387.8pt;margin-top:1.4pt;width:28.1pt;height:83.75pt;flip:y;z-index:252289024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25" type="#_x0000_t32" style="position:absolute;margin-left:271.9pt;margin-top:1.4pt;width:28.1pt;height:83.75pt;flip:y;z-index:252288000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24" type="#_x0000_t32" style="position:absolute;margin-left:163.9pt;margin-top:397.55pt;width:28.1pt;height:83.75pt;flip:y;z-index:252286976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23" type="#_x0000_t32" style="position:absolute;margin-left:154.95pt;margin-top:213.5pt;width:28.1pt;height:83.75pt;flip:y;z-index:252285952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22" type="#_x0000_t32" style="position:absolute;margin-left:171.05pt;margin-top:1.4pt;width:28.1pt;height:83.75pt;flip:y;z-index:252284928" o:connectortype="straight" strokecolor="#7f7f7f [1612]" strokeweight="4pt">
            <v:stroke dashstyle="1 1"/>
          </v:shape>
        </w:pict>
      </w:r>
      <w:r w:rsidRPr="000057F6">
        <w:rPr>
          <w:noProof/>
        </w:rPr>
        <w:pict>
          <v:shape id="_x0000_s2221" type="#_x0000_t32" style="position:absolute;margin-left:90pt;margin-top:53.6pt;width:34.9pt;height:.05pt;flip:x;z-index:252283904" o:connectortype="straight" strokeweight="4pt">
            <v:stroke dashstyle="1 1"/>
          </v:shape>
        </w:pict>
      </w:r>
      <w:r w:rsidRPr="000057F6">
        <w:rPr>
          <w:noProof/>
        </w:rPr>
        <w:pict>
          <v:shape id="_x0000_s2220" type="#_x0000_t32" style="position:absolute;margin-left:71.65pt;margin-top:275.3pt;width:45pt;height:0;flip:x;z-index:252282880" o:connectortype="straight" strokeweight="4pt">
            <v:stroke dashstyle="1 1"/>
          </v:shape>
        </w:pict>
      </w:r>
      <w:r w:rsidRPr="000057F6">
        <w:rPr>
          <w:noProof/>
        </w:rPr>
        <w:pict>
          <v:shape id="_x0000_s2219" type="#_x0000_t32" style="position:absolute;margin-left:79.9pt;margin-top:460.9pt;width:45pt;height:0;flip:x;z-index:252281856" o:connectortype="straight" strokeweight="4pt">
            <v:stroke dashstyle="1 1"/>
          </v:shape>
        </w:pict>
      </w:r>
      <w:r w:rsidRPr="000057F6">
        <w:rPr>
          <w:noProof/>
        </w:rPr>
        <w:pict>
          <v:shape id="_x0000_s2218" type="#_x0000_t32" style="position:absolute;margin-left:99.75pt;margin-top:401.45pt;width:30.75pt;height:83.75pt;flip:x y;z-index:252280832" o:connectortype="straight" strokeweight="4pt">
            <v:stroke dashstyle="1 1"/>
          </v:shape>
        </w:pict>
      </w:r>
      <w:r w:rsidRPr="000057F6">
        <w:rPr>
          <w:noProof/>
        </w:rPr>
        <w:pict>
          <v:shape id="_x0000_s2217" type="#_x0000_t32" style="position:absolute;margin-left:91.9pt;margin-top:213.5pt;width:30.75pt;height:83.75pt;flip:x y;z-index:252279808" o:connectortype="straight" strokeweight="4pt">
            <v:stroke dashstyle="1 1"/>
          </v:shape>
        </w:pict>
      </w:r>
      <w:r w:rsidRPr="000057F6">
        <w:rPr>
          <w:noProof/>
        </w:rPr>
        <w:pict>
          <v:shape id="_x0000_s2216" type="#_x0000_t32" style="position:absolute;margin-left:108pt;margin-top:1.4pt;width:30.75pt;height:83.75pt;flip:x y;z-index:252278784" o:connectortype="straight" strokeweight="4pt">
            <v:stroke dashstyle="1 1"/>
          </v:shape>
        </w:pict>
      </w:r>
      <w:r w:rsidRPr="000057F6">
        <w:rPr>
          <w:noProof/>
        </w:rPr>
        <w:pict>
          <v:shape id="_x0000_s2215" type="#_x0000_t32" style="position:absolute;margin-left:71.65pt;margin-top:397.55pt;width:28.1pt;height:83.75pt;flip:y;z-index:252277760" o:connectortype="straight" strokeweight="4pt">
            <v:stroke dashstyle="1 1"/>
          </v:shape>
        </w:pict>
      </w:r>
      <w:r w:rsidRPr="000057F6">
        <w:rPr>
          <w:noProof/>
        </w:rPr>
        <w:pict>
          <v:shape id="_x0000_s2214" type="#_x0000_t32" style="position:absolute;margin-left:63.8pt;margin-top:213.5pt;width:28.1pt;height:83.75pt;flip:y;z-index:252276736" o:connectortype="straight" strokeweight="4pt">
            <v:stroke dashstyle="1 1"/>
          </v:shape>
        </w:pict>
      </w:r>
      <w:r w:rsidRPr="000057F6">
        <w:rPr>
          <w:noProof/>
        </w:rPr>
        <w:pict>
          <v:shape id="_x0000_s2213" type="#_x0000_t32" style="position:absolute;margin-left:79.9pt;margin-top:1.4pt;width:28.1pt;height:83.75pt;flip:y;z-index:252275712" o:connectortype="straight" strokeweight="4pt">
            <v:stroke dashstyle="1 1"/>
          </v:shape>
        </w:pict>
      </w:r>
      <w:r w:rsidRPr="000057F6">
        <w:rPr>
          <w:noProof/>
        </w:rPr>
        <w:pict>
          <v:shape id="_x0000_s2212" type="#_x0000_t32" style="position:absolute;margin-left:-10.5pt;margin-top:460.9pt;width:45pt;height:0;flip:x;z-index:252274688" o:connectortype="straight" strokeweight="4pt"/>
        </w:pict>
      </w:r>
      <w:r w:rsidRPr="000057F6">
        <w:rPr>
          <w:noProof/>
        </w:rPr>
        <w:pict>
          <v:shape id="_x0000_s2211" type="#_x0000_t32" style="position:absolute;margin-left:-16.85pt;margin-top:275.3pt;width:45pt;height:0;flip:x;z-index:252273664" o:connectortype="straight" strokeweight="4pt"/>
        </w:pict>
      </w:r>
      <w:r w:rsidRPr="000057F6">
        <w:rPr>
          <w:noProof/>
        </w:rPr>
        <w:pict>
          <v:shape id="_x0000_s2210" type="#_x0000_t32" style="position:absolute;margin-left:-6.75pt;margin-top:53.65pt;width:34.9pt;height:.05pt;flip:x;z-index:252272640" o:connectortype="straight" strokeweight="4pt"/>
        </w:pict>
      </w:r>
      <w:r w:rsidRPr="000057F6">
        <w:rPr>
          <w:noProof/>
        </w:rPr>
        <w:pict>
          <v:shape id="_x0000_s2208" type="#_x0000_t32" style="position:absolute;margin-left:11.25pt;margin-top:397.55pt;width:30.75pt;height:83.75pt;flip:x y;z-index:252271616" o:connectortype="straight" strokeweight="4pt"/>
        </w:pict>
      </w:r>
      <w:r w:rsidRPr="000057F6">
        <w:rPr>
          <w:noProof/>
        </w:rPr>
        <w:pict>
          <v:shape id="_x0000_s2207" type="#_x0000_t32" style="position:absolute;margin-left:5.25pt;margin-top:214.25pt;width:30.75pt;height:83.75pt;flip:x y;z-index:252270592" o:connectortype="straight" strokeweight="4pt"/>
        </w:pict>
      </w:r>
      <w:r w:rsidRPr="000057F6">
        <w:rPr>
          <w:noProof/>
        </w:rPr>
        <w:pict>
          <v:shape id="_x0000_s2206" type="#_x0000_t32" style="position:absolute;margin-left:11.25pt;margin-top:1.4pt;width:30.75pt;height:83.75pt;flip:x y;z-index:252269568" o:connectortype="straight" strokeweight="4pt"/>
        </w:pict>
      </w:r>
      <w:r w:rsidRPr="000057F6">
        <w:rPr>
          <w:noProof/>
        </w:rPr>
        <w:pict>
          <v:shape id="_x0000_s2205" type="#_x0000_t32" style="position:absolute;margin-left:-16.85pt;margin-top:401.45pt;width:28.1pt;height:83.75pt;flip:y;z-index:252268544" o:connectortype="straight" strokeweight="4pt"/>
        </w:pict>
      </w:r>
      <w:r w:rsidRPr="000057F6">
        <w:rPr>
          <w:noProof/>
        </w:rPr>
        <w:pict>
          <v:shape id="_x0000_s2204" type="#_x0000_t32" style="position:absolute;margin-left:-22.85pt;margin-top:213.5pt;width:28.1pt;height:83.75pt;flip:y;z-index:252267520" o:connectortype="straight" strokeweight="4pt"/>
        </w:pict>
      </w:r>
      <w:r w:rsidRPr="000057F6">
        <w:rPr>
          <w:noProof/>
        </w:rPr>
        <w:pict>
          <v:shape id="_x0000_s2203" type="#_x0000_t32" style="position:absolute;margin-left:-16.85pt;margin-top:1.4pt;width:28.1pt;height:83.75pt;flip:y;z-index:252266496" o:connectortype="straight" strokeweight="4pt"/>
        </w:pict>
      </w:r>
      <w:r w:rsidRPr="000057F6">
        <w:rPr>
          <w:noProof/>
        </w:rPr>
        <w:pict>
          <v:shape id="_x0000_s2167" type="#_x0000_t32" style="position:absolute;margin-left:-84.75pt;margin-top:485.2pt;width:841.5pt;height:0;z-index:252265472" o:connectortype="straight" strokeweight="7pt"/>
        </w:pict>
      </w:r>
      <w:r w:rsidR="002A134E">
        <w:rPr>
          <w:rFonts w:ascii="Times New Roman" w:hAnsi="Times New Roman" w:cs="Times New Roman"/>
          <w:sz w:val="28"/>
          <w:szCs w:val="28"/>
        </w:rPr>
        <w:br w:type="page"/>
      </w:r>
      <w:r w:rsidRPr="000057F6">
        <w:rPr>
          <w:noProof/>
        </w:rPr>
        <w:lastRenderedPageBreak/>
        <w:pict>
          <v:shape id="_x0000_s2278" type="#_x0000_t32" style="position:absolute;margin-left:-78.4pt;margin-top:242pt;width:841.5pt;height:0;z-index:252343296" o:connectortype="straight" strokeweight="7pt"/>
        </w:pict>
      </w:r>
      <w:r w:rsidRPr="000057F6">
        <w:rPr>
          <w:noProof/>
        </w:rPr>
        <w:pict>
          <v:shape id="_x0000_s2279" type="#_x0000_t32" style="position:absolute;margin-left:-69.55pt;margin-top:326.5pt;width:841.5pt;height:0;z-index:252344320" o:connectortype="straight" strokeweight="7pt"/>
        </w:pict>
      </w:r>
      <w:r w:rsidRPr="000057F6">
        <w:rPr>
          <w:noProof/>
        </w:rPr>
        <w:pict>
          <v:shape id="_x0000_s2280" type="#_x0000_t32" style="position:absolute;margin-left:-69.55pt;margin-top:426.05pt;width:841.5pt;height:0;z-index:252345344" o:connectortype="straight" strokeweight="7pt"/>
        </w:pict>
      </w:r>
      <w:r w:rsidRPr="000057F6">
        <w:rPr>
          <w:noProof/>
        </w:rPr>
        <w:pict>
          <v:shape id="_x0000_s2277" type="#_x0000_t32" style="position:absolute;margin-left:-69.55pt;margin-top:113.65pt;width:841.5pt;height:0;z-index:252342272" o:connectortype="straight" strokeweight="7pt"/>
        </w:pict>
      </w:r>
      <w:r w:rsidRPr="000057F6">
        <w:rPr>
          <w:noProof/>
        </w:rPr>
        <w:pict>
          <v:shape id="_x0000_s2276" type="#_x0000_t32" style="position:absolute;margin-left:-78.4pt;margin-top:29.9pt;width:841.5pt;height:0;z-index:252341248" o:connectortype="straight" strokeweight="7pt"/>
        </w:pict>
      </w:r>
      <w:r w:rsidR="0023791C">
        <w:rPr>
          <w:rFonts w:ascii="Times New Roman" w:hAnsi="Times New Roman" w:cs="Times New Roman"/>
          <w:sz w:val="28"/>
          <w:szCs w:val="28"/>
        </w:rPr>
        <w:t>Р</w:t>
      </w:r>
      <w:r w:rsidR="00D14062">
        <w:rPr>
          <w:rFonts w:ascii="Times New Roman" w:hAnsi="Times New Roman" w:cs="Times New Roman"/>
          <w:sz w:val="28"/>
          <w:szCs w:val="28"/>
        </w:rPr>
        <w:t>усский язык 24</w:t>
      </w:r>
      <w:r w:rsidR="004C4B5D">
        <w:rPr>
          <w:rFonts w:ascii="Times New Roman" w:hAnsi="Times New Roman" w:cs="Times New Roman"/>
          <w:sz w:val="28"/>
          <w:szCs w:val="28"/>
        </w:rPr>
        <w:t xml:space="preserve">.11.2020                </w:t>
      </w:r>
      <w:r w:rsidR="00B06E68">
        <w:rPr>
          <w:rFonts w:ascii="Times New Roman" w:hAnsi="Times New Roman" w:cs="Times New Roman"/>
          <w:sz w:val="28"/>
          <w:szCs w:val="28"/>
        </w:rPr>
        <w:t xml:space="preserve">  </w:t>
      </w:r>
      <w:r w:rsidR="004C4B5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A134E" w:rsidRDefault="000057F6" w:rsidP="004C4B5D">
      <w:pPr>
        <w:rPr>
          <w:rFonts w:ascii="Times New Roman" w:hAnsi="Times New Roman" w:cs="Times New Roman"/>
          <w:sz w:val="28"/>
          <w:szCs w:val="28"/>
        </w:rPr>
      </w:pPr>
      <w:r w:rsidRPr="000057F6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377" type="#_x0000_t19" style="position:absolute;margin-left:712.15pt;margin-top:28.15pt;width:32.65pt;height:57pt;flip:x;z-index:252442624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0057F6">
        <w:rPr>
          <w:noProof/>
        </w:rPr>
        <w:pict>
          <v:shape id="_x0000_s2376" type="#_x0000_t19" style="position:absolute;margin-left:614.25pt;margin-top:28.15pt;width:32.65pt;height:57pt;flip:x;z-index:252441600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0057F6">
        <w:rPr>
          <w:noProof/>
        </w:rPr>
        <w:pict>
          <v:shape id="_x0000_s2375" type="#_x0000_t19" style="position:absolute;margin-left:514.15pt;margin-top:28.15pt;width:32.65pt;height:57pt;flip:x;z-index:252440576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0057F6">
        <w:rPr>
          <w:noProof/>
        </w:rPr>
        <w:pict>
          <v:shape id="_x0000_s2374" type="#_x0000_t19" style="position:absolute;margin-left:395.4pt;margin-top:28.15pt;width:32.65pt;height:57pt;flip:x;z-index:252439552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0057F6">
        <w:rPr>
          <w:noProof/>
        </w:rPr>
        <w:pict>
          <v:shape id="_x0000_s2373" type="#_x0000_t19" style="position:absolute;margin-left:289.1pt;margin-top:28.15pt;width:32.65pt;height:57pt;flip:x;z-index:252438528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0057F6">
        <w:rPr>
          <w:noProof/>
        </w:rPr>
        <w:pict>
          <v:shape id="_x0000_s2372" type="#_x0000_t19" style="position:absolute;margin-left:190.4pt;margin-top:28.15pt;width:32.65pt;height:57pt;flip:x;z-index:252437504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0057F6">
        <w:rPr>
          <w:noProof/>
        </w:rPr>
        <w:pict>
          <v:shape id="_x0000_s2371" type="#_x0000_t19" style="position:absolute;margin-left:85.5pt;margin-top:28.15pt;width:32.65pt;height:57pt;flip:x;z-index:252436480" coordsize="21600,15282" adj="-2951266,,,15282" path="wr-21600,-6318,21600,36882,15265,,21600,15282nfewr-21600,-6318,21600,36882,15265,,21600,15282l,15282nsxe" strokeweight="3pt">
            <v:stroke dashstyle="1 1"/>
            <v:path o:connectlocs="15265,0;21600,15282;0,15282"/>
          </v:shape>
        </w:pict>
      </w:r>
      <w:r w:rsidRPr="000057F6">
        <w:rPr>
          <w:noProof/>
        </w:rPr>
        <w:pict>
          <v:shape id="_x0000_s2370" type="#_x0000_t19" style="position:absolute;margin-left:.4pt;margin-top:28.15pt;width:32.65pt;height:57pt;flip:x;z-index:252435456" coordsize="21600,15282" adj="-2951266,,,15282" path="wr-21600,-6318,21600,36882,15265,,21600,15282nfewr-21600,-6318,21600,36882,15265,,21600,15282l,15282nsxe" strokeweight="3pt">
            <v:path o:connectlocs="15265,0;21600,15282;0,15282"/>
          </v:shape>
        </w:pict>
      </w:r>
      <w:r w:rsidRPr="000057F6">
        <w:rPr>
          <w:noProof/>
        </w:rPr>
        <w:pict>
          <v:shape id="_x0000_s2367" type="#_x0000_t19" style="position:absolute;margin-left:372.65pt;margin-top:404.65pt;width:55.4pt;height:80.55pt;flip:x;z-index:252432384" coordsize="36628,21600" adj="-8787538,,15028" path="wr-6572,,36628,43200,,6085,36628,21600nfewr-6572,,36628,43200,,6085,36628,21600l15028,21600nsxe" strokeweight="3pt">
            <v:stroke dashstyle="1 1"/>
            <v:path o:connectlocs="0,6085;36628,21600;15028,21600"/>
          </v:shape>
        </w:pict>
      </w:r>
      <w:r w:rsidRPr="000057F6">
        <w:rPr>
          <w:noProof/>
        </w:rPr>
        <w:pict>
          <v:shape id="_x0000_s2368" type="#_x0000_t19" style="position:absolute;margin-left:499.8pt;margin-top:404.65pt;width:55.4pt;height:80.55pt;flip:x;z-index:252433408" coordsize="36628,21600" adj="-8787538,,15028" path="wr-6572,,36628,43200,,6085,36628,21600nfewr-6572,,36628,43200,,6085,36628,21600l15028,21600nsxe" strokeweight="3pt">
            <v:stroke dashstyle="1 1"/>
            <v:path o:connectlocs="0,6085;36628,21600;15028,21600"/>
          </v:shape>
        </w:pict>
      </w:r>
      <w:r w:rsidRPr="000057F6">
        <w:rPr>
          <w:noProof/>
        </w:rPr>
        <w:pict>
          <v:shape id="_x0000_s2369" type="#_x0000_t19" style="position:absolute;margin-left:614.25pt;margin-top:404.65pt;width:55.4pt;height:80.55pt;flip:x;z-index:252434432" coordsize="36628,21600" adj="-8787538,,15028" path="wr-6572,,36628,43200,,6085,36628,21600nfewr-6572,,36628,43200,,6085,36628,21600l15028,21600nsxe" strokeweight="3pt">
            <v:stroke dashstyle="1 1"/>
            <v:path o:connectlocs="0,6085;36628,21600;15028,21600"/>
          </v:shape>
        </w:pict>
      </w:r>
      <w:r w:rsidRPr="000057F6">
        <w:rPr>
          <w:noProof/>
        </w:rPr>
        <w:pict>
          <v:shape id="_x0000_s2366" type="#_x0000_t19" style="position:absolute;margin-left:244.6pt;margin-top:404.65pt;width:55.4pt;height:80.55pt;flip:x;z-index:252431360" coordsize="36628,21600" adj="-8787538,,15028" path="wr-6572,,36628,43200,,6085,36628,21600nfewr-6572,,36628,43200,,6085,36628,21600l15028,21600nsxe" strokeweight="3pt">
            <v:stroke dashstyle="1 1"/>
            <v:path o:connectlocs="0,6085;36628,21600;15028,21600"/>
          </v:shape>
        </w:pict>
      </w:r>
      <w:r w:rsidRPr="000057F6">
        <w:rPr>
          <w:noProof/>
        </w:rPr>
        <w:pict>
          <v:shape id="_x0000_s2365" type="#_x0000_t19" style="position:absolute;margin-left:108.5pt;margin-top:404.65pt;width:55.4pt;height:80.55pt;flip:x;z-index:252430336" coordsize="36628,21600" adj="-8787538,,15028" path="wr-6572,,36628,43200,,6085,36628,21600nfewr-6572,,36628,43200,,6085,36628,21600l15028,21600nsxe" strokeweight="3pt">
            <v:stroke dashstyle="1 1"/>
            <v:path o:connectlocs="0,6085;36628,21600;15028,21600"/>
          </v:shape>
        </w:pict>
      </w:r>
      <w:r w:rsidRPr="000057F6">
        <w:rPr>
          <w:noProof/>
        </w:rPr>
        <w:pict>
          <v:shape id="_x0000_s2364" type="#_x0000_t19" style="position:absolute;margin-left:-6.7pt;margin-top:404.65pt;width:55.4pt;height:80.55pt;flip:x;z-index:252429312" coordsize="36628,21600" adj="-8787538,,15028" path="wr-6572,,36628,43200,,6085,36628,21600nfewr-6572,,36628,43200,,6085,36628,21600l15028,21600nsxe" strokeweight="3pt">
            <v:path o:connectlocs="0,6085;36628,21600;15028,21600"/>
          </v:shape>
        </w:pict>
      </w:r>
      <w:r w:rsidRPr="000057F6">
        <w:rPr>
          <w:noProof/>
        </w:rPr>
        <w:pict>
          <v:shape id="_x0000_s2360" type="#_x0000_t19" style="position:absolute;margin-left:481.7pt;margin-top:211.95pt;width:23.6pt;height:41.35pt;rotation:-90;flip:x;z-index:252426240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0057F6">
        <w:rPr>
          <w:noProof/>
        </w:rPr>
        <w:pict>
          <v:shape id="_x0000_s2359" type="#_x0000_t19" style="position:absolute;margin-left:381.55pt;margin-top:211.95pt;width:23.6pt;height:41.35pt;rotation:-90;flip:x;z-index:252425216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0057F6">
        <w:rPr>
          <w:noProof/>
        </w:rPr>
        <w:pict>
          <v:shape id="_x0000_s2358" type="#_x0000_t19" style="position:absolute;margin-left:289.3pt;margin-top:211.95pt;width:23.6pt;height:41.35pt;rotation:-90;flip:x;z-index:252424192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0057F6">
        <w:rPr>
          <w:noProof/>
        </w:rPr>
        <w:pict>
          <v:shape id="_x0000_s2357" type="#_x0000_t19" style="position:absolute;margin-left:199.3pt;margin-top:211.95pt;width:23.6pt;height:41.35pt;rotation:-90;flip:x;z-index:252423168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0057F6">
        <w:rPr>
          <w:noProof/>
        </w:rPr>
        <w:pict>
          <v:shape id="_x0000_s2356" type="#_x0000_t19" style="position:absolute;margin-left:103.7pt;margin-top:211.95pt;width:23.6pt;height:41.35pt;rotation:-90;flip:x;z-index:252422144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0057F6">
        <w:rPr>
          <w:noProof/>
        </w:rPr>
        <w:pict>
          <v:shape id="_x0000_s2361" type="#_x0000_t19" style="position:absolute;margin-left:581.8pt;margin-top:211.95pt;width:23.6pt;height:41.35pt;rotation:-90;flip:x;z-index:252427264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0057F6">
        <w:rPr>
          <w:noProof/>
        </w:rPr>
        <w:pict>
          <v:shape id="_x0000_s2362" type="#_x0000_t19" style="position:absolute;margin-left:670.3pt;margin-top:211.95pt;width:23.6pt;height:41.35pt;rotation:-90;flip:x;z-index:252428288" coordsize="21600,42493" adj="-5224763,5210401,,21254" path="wr-21600,-346,21600,42854,3853,,3935,42493nfewr-21600,-346,21600,42854,3853,,3935,42493l,21254nsxe" strokeweight="3pt">
            <v:stroke dashstyle="1 1"/>
            <v:path o:connectlocs="3853,0;3935,42493;0,21254"/>
          </v:shape>
        </w:pict>
      </w:r>
      <w:r w:rsidRPr="000057F6">
        <w:rPr>
          <w:noProof/>
        </w:rPr>
        <w:pict>
          <v:shape id="_x0000_s2355" type="#_x0000_t19" style="position:absolute;margin-left:-6.55pt;margin-top:211.95pt;width:23.6pt;height:41.35pt;rotation:-90;flip:x;z-index:252421120" coordsize="21600,42493" adj="-5224763,5210401,,21254" path="wr-21600,-346,21600,42854,3853,,3935,42493nfewr-21600,-346,21600,42854,3853,,3935,42493l,21254nsxe" strokeweight="3pt">
            <v:path o:connectlocs="3853,0;3935,42493;0,21254"/>
          </v:shape>
        </w:pict>
      </w:r>
      <w:r w:rsidRPr="000057F6">
        <w:rPr>
          <w:noProof/>
        </w:rPr>
        <w:pict>
          <v:shape id="_x0000_s2281" type="#_x0000_t32" style="position:absolute;margin-left:-84.75pt;margin-top:485.2pt;width:841.5pt;height:0;z-index:252346368" o:connectortype="straight" strokeweight="7pt"/>
        </w:pict>
      </w:r>
      <w:r w:rsidR="004C4B5D">
        <w:rPr>
          <w:rFonts w:ascii="Times New Roman" w:hAnsi="Times New Roman" w:cs="Times New Roman"/>
          <w:sz w:val="28"/>
          <w:szCs w:val="28"/>
        </w:rPr>
        <w:br w:type="page"/>
      </w:r>
    </w:p>
    <w:p w:rsidR="00893989" w:rsidRDefault="00BD1631" w:rsidP="004C4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русский язык 24</w:t>
      </w:r>
      <w:r w:rsidR="00893989">
        <w:rPr>
          <w:rFonts w:ascii="Times New Roman" w:hAnsi="Times New Roman" w:cs="Times New Roman"/>
          <w:sz w:val="28"/>
          <w:szCs w:val="28"/>
        </w:rPr>
        <w:t xml:space="preserve">.11.2020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3989">
        <w:rPr>
          <w:rFonts w:ascii="Times New Roman" w:hAnsi="Times New Roman" w:cs="Times New Roman"/>
          <w:sz w:val="28"/>
          <w:szCs w:val="28"/>
        </w:rPr>
        <w:t xml:space="preserve">               Катя</w:t>
      </w:r>
    </w:p>
    <w:p w:rsidR="00893989" w:rsidRDefault="00BD1631" w:rsidP="004C4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10003" cy="3643312"/>
            <wp:effectExtent l="19050" t="0" r="539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440" cy="364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89" w:rsidRDefault="00893989" w:rsidP="004C4B5D">
      <w:pPr>
        <w:rPr>
          <w:rFonts w:ascii="Times New Roman" w:hAnsi="Times New Roman" w:cs="Times New Roman"/>
          <w:sz w:val="28"/>
          <w:szCs w:val="28"/>
        </w:rPr>
      </w:pPr>
    </w:p>
    <w:p w:rsidR="00893989" w:rsidRDefault="00893989" w:rsidP="004C4B5D">
      <w:pPr>
        <w:rPr>
          <w:rFonts w:ascii="Times New Roman" w:hAnsi="Times New Roman" w:cs="Times New Roman"/>
          <w:sz w:val="28"/>
          <w:szCs w:val="28"/>
        </w:rPr>
      </w:pPr>
    </w:p>
    <w:p w:rsidR="00893989" w:rsidRDefault="00893989" w:rsidP="004C4B5D">
      <w:pPr>
        <w:rPr>
          <w:rFonts w:ascii="Times New Roman" w:hAnsi="Times New Roman" w:cs="Times New Roman"/>
          <w:sz w:val="28"/>
          <w:szCs w:val="28"/>
        </w:rPr>
      </w:pPr>
    </w:p>
    <w:p w:rsidR="00553ECC" w:rsidRDefault="00553ECC" w:rsidP="004C4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D1631" w:rsidRDefault="00BD1631" w:rsidP="00893989">
      <w:pPr>
        <w:rPr>
          <w:rFonts w:ascii="Times New Roman" w:hAnsi="Times New Roman" w:cs="Times New Roman"/>
          <w:sz w:val="28"/>
          <w:szCs w:val="28"/>
        </w:rPr>
      </w:pPr>
    </w:p>
    <w:p w:rsidR="00BD1631" w:rsidRDefault="00BD1631" w:rsidP="00893989">
      <w:pPr>
        <w:rPr>
          <w:rFonts w:ascii="Times New Roman" w:hAnsi="Times New Roman" w:cs="Times New Roman"/>
          <w:sz w:val="28"/>
          <w:szCs w:val="28"/>
        </w:rPr>
      </w:pPr>
    </w:p>
    <w:p w:rsidR="00BD1631" w:rsidRDefault="00BD1631" w:rsidP="00893989">
      <w:pPr>
        <w:rPr>
          <w:rFonts w:ascii="Times New Roman" w:hAnsi="Times New Roman" w:cs="Times New Roman"/>
          <w:sz w:val="28"/>
          <w:szCs w:val="28"/>
        </w:rPr>
      </w:pPr>
    </w:p>
    <w:p w:rsidR="00893989" w:rsidRPr="006543B4" w:rsidRDefault="00BD1631" w:rsidP="00893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Русский язык 24</w:t>
      </w:r>
      <w:r w:rsidR="00893989">
        <w:rPr>
          <w:rFonts w:ascii="Times New Roman" w:hAnsi="Times New Roman" w:cs="Times New Roman"/>
          <w:sz w:val="28"/>
          <w:szCs w:val="28"/>
        </w:rPr>
        <w:t xml:space="preserve">.11.2020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3989">
        <w:rPr>
          <w:rFonts w:ascii="Times New Roman" w:hAnsi="Times New Roman" w:cs="Times New Roman"/>
          <w:sz w:val="28"/>
          <w:szCs w:val="28"/>
        </w:rPr>
        <w:t xml:space="preserve">                                         Катя</w:t>
      </w:r>
    </w:p>
    <w:p w:rsidR="00893989" w:rsidRPr="006E1F9A" w:rsidRDefault="000057F6" w:rsidP="00893989">
      <w:pPr>
        <w:rPr>
          <w:rFonts w:ascii="Times New Roman" w:hAnsi="Times New Roman" w:cs="Times New Roman"/>
          <w:sz w:val="144"/>
          <w:szCs w:val="144"/>
        </w:rPr>
      </w:pPr>
      <w:r w:rsidRPr="000057F6">
        <w:rPr>
          <w:rFonts w:ascii="Times New Roman" w:hAnsi="Times New Roman" w:cs="Times New Roman"/>
          <w:noProof/>
          <w:sz w:val="28"/>
          <w:szCs w:val="28"/>
        </w:rPr>
        <w:pict>
          <v:shape id="_x0000_s2340" type="#_x0000_t32" style="position:absolute;margin-left:-35.35pt;margin-top:484.05pt;width:841.5pt;height:0;z-index:252406784" o:connectortype="straight" strokeweight="7pt"/>
        </w:pict>
      </w:r>
      <w:r w:rsidRPr="000057F6">
        <w:rPr>
          <w:rFonts w:ascii="Times New Roman" w:hAnsi="Times New Roman" w:cs="Times New Roman"/>
          <w:noProof/>
          <w:sz w:val="28"/>
          <w:szCs w:val="28"/>
        </w:rPr>
        <w:pict>
          <v:shape id="_x0000_s2339" type="#_x0000_t32" style="position:absolute;margin-left:-35.35pt;margin-top:417.2pt;width:841.5pt;height:0;z-index:252405760" o:connectortype="straight" strokeweight="7pt"/>
        </w:pict>
      </w:r>
      <w:r w:rsidRPr="000057F6">
        <w:rPr>
          <w:rFonts w:ascii="Times New Roman" w:hAnsi="Times New Roman" w:cs="Times New Roman"/>
          <w:noProof/>
          <w:sz w:val="28"/>
          <w:szCs w:val="28"/>
        </w:rPr>
        <w:pict>
          <v:shape id="_x0000_s2338" type="#_x0000_t32" style="position:absolute;margin-left:-35.35pt;margin-top:358.95pt;width:841.5pt;height:0;z-index:252404736" o:connectortype="straight" strokeweight="7pt"/>
        </w:pict>
      </w:r>
      <w:r w:rsidRPr="000057F6">
        <w:rPr>
          <w:rFonts w:ascii="Times New Roman" w:hAnsi="Times New Roman" w:cs="Times New Roman"/>
          <w:noProof/>
          <w:sz w:val="28"/>
          <w:szCs w:val="28"/>
        </w:rPr>
        <w:pict>
          <v:shape id="_x0000_s2337" type="#_x0000_t32" style="position:absolute;margin-left:-35.35pt;margin-top:295.5pt;width:841.5pt;height:0;z-index:252403712" o:connectortype="straight" strokeweight="7pt"/>
        </w:pict>
      </w:r>
      <w:r w:rsidRPr="000057F6">
        <w:rPr>
          <w:rFonts w:ascii="Times New Roman" w:hAnsi="Times New Roman" w:cs="Times New Roman"/>
          <w:noProof/>
          <w:sz w:val="28"/>
          <w:szCs w:val="28"/>
        </w:rPr>
        <w:pict>
          <v:shape id="_x0000_s2336" type="#_x0000_t32" style="position:absolute;margin-left:-35.35pt;margin-top:197.2pt;width:841.5pt;height:0;z-index:252402688" o:connectortype="straight" strokeweight="7pt"/>
        </w:pict>
      </w:r>
      <w:r w:rsidRPr="000057F6">
        <w:rPr>
          <w:rFonts w:ascii="Times New Roman" w:hAnsi="Times New Roman" w:cs="Times New Roman"/>
          <w:noProof/>
          <w:sz w:val="28"/>
          <w:szCs w:val="28"/>
        </w:rPr>
        <w:pict>
          <v:shape id="_x0000_s2335" type="#_x0000_t32" style="position:absolute;margin-left:-35.35pt;margin-top:137.65pt;width:841.5pt;height:0;z-index:252401664" o:connectortype="straight" strokeweight="7pt"/>
        </w:pict>
      </w:r>
      <w:r w:rsidRPr="000057F6">
        <w:rPr>
          <w:rFonts w:ascii="Times New Roman" w:hAnsi="Times New Roman" w:cs="Times New Roman"/>
          <w:noProof/>
          <w:sz w:val="28"/>
          <w:szCs w:val="28"/>
        </w:rPr>
        <w:pict>
          <v:shape id="_x0000_s2333" type="#_x0000_t32" style="position:absolute;margin-left:-35.35pt;margin-top:13.05pt;width:841.5pt;height:0;z-index:252399616" o:connectortype="straight" strokeweight="7pt"/>
        </w:pict>
      </w:r>
      <w:r w:rsidRPr="000057F6">
        <w:rPr>
          <w:rFonts w:ascii="Times New Roman" w:hAnsi="Times New Roman" w:cs="Times New Roman"/>
          <w:noProof/>
          <w:sz w:val="28"/>
          <w:szCs w:val="28"/>
        </w:rPr>
        <w:pict>
          <v:shape id="_x0000_s2334" type="#_x0000_t32" style="position:absolute;margin-left:-35.35pt;margin-top:73.95pt;width:841.5pt;height:0;z-index:252400640" o:connectortype="straight" strokeweight="7pt"/>
        </w:pict>
      </w:r>
      <w:r w:rsidR="00893989">
        <w:rPr>
          <w:rFonts w:ascii="Times New Roman" w:hAnsi="Times New Roman" w:cs="Times New Roman"/>
          <w:noProof/>
          <w:sz w:val="144"/>
          <w:szCs w:val="144"/>
        </w:rPr>
        <w:drawing>
          <wp:inline distT="0" distB="0" distL="0" distR="0">
            <wp:extent cx="9131738" cy="6312877"/>
            <wp:effectExtent l="19050" t="0" r="0" b="0"/>
            <wp:docPr id="10" name="Рисунок 9" descr="волнист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нистые.jpg"/>
                    <pic:cNvPicPr/>
                  </pic:nvPicPr>
                  <pic:blipFill>
                    <a:blip r:embed="rId8"/>
                    <a:srcRect l="1817" t="3403" r="1963" b="42655"/>
                    <a:stretch>
                      <a:fillRect/>
                    </a:stretch>
                  </pic:blipFill>
                  <pic:spPr>
                    <a:xfrm>
                      <a:off x="0" y="0"/>
                      <a:ext cx="9142535" cy="6320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989" w:rsidRPr="006E1F9A" w:rsidSect="00AA73B3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465" w:rsidRDefault="00256465" w:rsidP="0057264D">
      <w:pPr>
        <w:spacing w:after="0" w:line="240" w:lineRule="auto"/>
      </w:pPr>
      <w:r>
        <w:separator/>
      </w:r>
    </w:p>
  </w:endnote>
  <w:endnote w:type="continuationSeparator" w:id="1">
    <w:p w:rsidR="00256465" w:rsidRDefault="00256465" w:rsidP="0057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465" w:rsidRDefault="00256465" w:rsidP="0057264D">
      <w:pPr>
        <w:spacing w:after="0" w:line="240" w:lineRule="auto"/>
      </w:pPr>
      <w:r>
        <w:separator/>
      </w:r>
    </w:p>
  </w:footnote>
  <w:footnote w:type="continuationSeparator" w:id="1">
    <w:p w:rsidR="00256465" w:rsidRDefault="00256465" w:rsidP="0057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0057F6"/>
    <w:rsid w:val="000154BA"/>
    <w:rsid w:val="0003580D"/>
    <w:rsid w:val="000364E4"/>
    <w:rsid w:val="00052A20"/>
    <w:rsid w:val="00054629"/>
    <w:rsid w:val="00090918"/>
    <w:rsid w:val="0009208F"/>
    <w:rsid w:val="000A6519"/>
    <w:rsid w:val="000A7749"/>
    <w:rsid w:val="001032BA"/>
    <w:rsid w:val="001212DD"/>
    <w:rsid w:val="001247E6"/>
    <w:rsid w:val="00135D00"/>
    <w:rsid w:val="001F0F8D"/>
    <w:rsid w:val="001F6CB6"/>
    <w:rsid w:val="00230B7A"/>
    <w:rsid w:val="0023791C"/>
    <w:rsid w:val="0024642A"/>
    <w:rsid w:val="00256465"/>
    <w:rsid w:val="00265070"/>
    <w:rsid w:val="002775A4"/>
    <w:rsid w:val="00281BD8"/>
    <w:rsid w:val="002A134E"/>
    <w:rsid w:val="002A55F5"/>
    <w:rsid w:val="002A5EDF"/>
    <w:rsid w:val="002E0067"/>
    <w:rsid w:val="002F21EC"/>
    <w:rsid w:val="002F4396"/>
    <w:rsid w:val="00341F27"/>
    <w:rsid w:val="00341F6E"/>
    <w:rsid w:val="00343050"/>
    <w:rsid w:val="00380E6A"/>
    <w:rsid w:val="00396AC2"/>
    <w:rsid w:val="003B24A7"/>
    <w:rsid w:val="003C1208"/>
    <w:rsid w:val="003D3E2D"/>
    <w:rsid w:val="00401F30"/>
    <w:rsid w:val="004078F9"/>
    <w:rsid w:val="004116AD"/>
    <w:rsid w:val="00443751"/>
    <w:rsid w:val="00497E4A"/>
    <w:rsid w:val="004A3943"/>
    <w:rsid w:val="004B567F"/>
    <w:rsid w:val="004C4B5D"/>
    <w:rsid w:val="00503A2A"/>
    <w:rsid w:val="00520DB5"/>
    <w:rsid w:val="0054357A"/>
    <w:rsid w:val="00553ECC"/>
    <w:rsid w:val="00555112"/>
    <w:rsid w:val="0057264D"/>
    <w:rsid w:val="00575EF3"/>
    <w:rsid w:val="005820A6"/>
    <w:rsid w:val="005B107A"/>
    <w:rsid w:val="005B1338"/>
    <w:rsid w:val="005B6CFE"/>
    <w:rsid w:val="005D2E5E"/>
    <w:rsid w:val="005F0DAA"/>
    <w:rsid w:val="0061493E"/>
    <w:rsid w:val="006543B4"/>
    <w:rsid w:val="006770C0"/>
    <w:rsid w:val="00677CD2"/>
    <w:rsid w:val="00683C4A"/>
    <w:rsid w:val="00692A04"/>
    <w:rsid w:val="0069779D"/>
    <w:rsid w:val="006B037B"/>
    <w:rsid w:val="006C0CE9"/>
    <w:rsid w:val="006D73FB"/>
    <w:rsid w:val="006E1F9A"/>
    <w:rsid w:val="00710132"/>
    <w:rsid w:val="007367D3"/>
    <w:rsid w:val="00775D73"/>
    <w:rsid w:val="00783805"/>
    <w:rsid w:val="007B186D"/>
    <w:rsid w:val="007B7896"/>
    <w:rsid w:val="007D3C13"/>
    <w:rsid w:val="007E0C5C"/>
    <w:rsid w:val="007E2AE0"/>
    <w:rsid w:val="00814970"/>
    <w:rsid w:val="008302A1"/>
    <w:rsid w:val="00893989"/>
    <w:rsid w:val="008A0289"/>
    <w:rsid w:val="008D03E8"/>
    <w:rsid w:val="008D4C29"/>
    <w:rsid w:val="00903D43"/>
    <w:rsid w:val="00906C05"/>
    <w:rsid w:val="00921701"/>
    <w:rsid w:val="00964DE6"/>
    <w:rsid w:val="009A351F"/>
    <w:rsid w:val="009B2081"/>
    <w:rsid w:val="009C277B"/>
    <w:rsid w:val="009D2EFB"/>
    <w:rsid w:val="009D3344"/>
    <w:rsid w:val="009D3CA4"/>
    <w:rsid w:val="009F450B"/>
    <w:rsid w:val="00A42531"/>
    <w:rsid w:val="00AA1B9D"/>
    <w:rsid w:val="00AA73B3"/>
    <w:rsid w:val="00AE626E"/>
    <w:rsid w:val="00B06E68"/>
    <w:rsid w:val="00B161C2"/>
    <w:rsid w:val="00B166E4"/>
    <w:rsid w:val="00B23F19"/>
    <w:rsid w:val="00B6764A"/>
    <w:rsid w:val="00BA0BAC"/>
    <w:rsid w:val="00BB182C"/>
    <w:rsid w:val="00BD162A"/>
    <w:rsid w:val="00BD1631"/>
    <w:rsid w:val="00BF1A80"/>
    <w:rsid w:val="00C2051C"/>
    <w:rsid w:val="00C52C7D"/>
    <w:rsid w:val="00C9622E"/>
    <w:rsid w:val="00CA44AB"/>
    <w:rsid w:val="00CE1143"/>
    <w:rsid w:val="00D14062"/>
    <w:rsid w:val="00D20634"/>
    <w:rsid w:val="00D26108"/>
    <w:rsid w:val="00D77E9B"/>
    <w:rsid w:val="00DC58D6"/>
    <w:rsid w:val="00E052D9"/>
    <w:rsid w:val="00E12228"/>
    <w:rsid w:val="00E42E04"/>
    <w:rsid w:val="00E84B16"/>
    <w:rsid w:val="00EA40D7"/>
    <w:rsid w:val="00EB2010"/>
    <w:rsid w:val="00F05AD0"/>
    <w:rsid w:val="00F46757"/>
    <w:rsid w:val="00F57893"/>
    <w:rsid w:val="00F6116B"/>
    <w:rsid w:val="00FB3755"/>
    <w:rsid w:val="00FE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,2"/>
      <o:rules v:ext="edit">
        <o:r id="V:Rule90" type="arc" idref="#_x0000_s2377"/>
        <o:r id="V:Rule91" type="arc" idref="#_x0000_s2376"/>
        <o:r id="V:Rule92" type="arc" idref="#_x0000_s2375"/>
        <o:r id="V:Rule93" type="arc" idref="#_x0000_s2374"/>
        <o:r id="V:Rule94" type="arc" idref="#_x0000_s2373"/>
        <o:r id="V:Rule95" type="arc" idref="#_x0000_s2372"/>
        <o:r id="V:Rule96" type="arc" idref="#_x0000_s2371"/>
        <o:r id="V:Rule97" type="arc" idref="#_x0000_s2370"/>
        <o:r id="V:Rule98" type="arc" idref="#_x0000_s2367"/>
        <o:r id="V:Rule99" type="arc" idref="#_x0000_s2368"/>
        <o:r id="V:Rule100" type="arc" idref="#_x0000_s2369"/>
        <o:r id="V:Rule101" type="arc" idref="#_x0000_s2366"/>
        <o:r id="V:Rule102" type="arc" idref="#_x0000_s2365"/>
        <o:r id="V:Rule103" type="arc" idref="#_x0000_s2364"/>
        <o:r id="V:Rule104" type="arc" idref="#_x0000_s2360"/>
        <o:r id="V:Rule105" type="arc" idref="#_x0000_s2359"/>
        <o:r id="V:Rule106" type="arc" idref="#_x0000_s2358"/>
        <o:r id="V:Rule107" type="arc" idref="#_x0000_s2357"/>
        <o:r id="V:Rule108" type="arc" idref="#_x0000_s2356"/>
        <o:r id="V:Rule109" type="arc" idref="#_x0000_s2361"/>
        <o:r id="V:Rule110" type="arc" idref="#_x0000_s2362"/>
        <o:r id="V:Rule111" type="arc" idref="#_x0000_s2355"/>
        <o:r id="V:Rule121" type="connector" idref="#_x0000_s2208"/>
        <o:r id="V:Rule122" type="connector" idref="#_x0000_s2273"/>
        <o:r id="V:Rule123" type="connector" idref="#_x0000_s2337"/>
        <o:r id="V:Rule124" type="connector" idref="#_x0000_s2278"/>
        <o:r id="V:Rule125" type="connector" idref="#_x0000_s2338"/>
        <o:r id="V:Rule126" type="connector" idref="#_x0000_s2245"/>
        <o:r id="V:Rule127" type="connector" idref="#_x0000_s2005"/>
        <o:r id="V:Rule128" type="connector" idref="#_x0000_s2259"/>
        <o:r id="V:Rule129" type="connector" idref="#_x0000_s2267"/>
        <o:r id="V:Rule130" type="connector" idref="#_x0000_s2265"/>
        <o:r id="V:Rule131" type="connector" idref="#_x0000_s2237"/>
        <o:r id="V:Rule132" type="connector" idref="#_x0000_s2211"/>
        <o:r id="V:Rule133" type="connector" idref="#_x0000_s2205"/>
        <o:r id="V:Rule134" type="connector" idref="#_x0000_s2244"/>
        <o:r id="V:Rule135" type="connector" idref="#_x0000_s2203"/>
        <o:r id="V:Rule136" type="connector" idref="#_x0000_s2279"/>
        <o:r id="V:Rule137" type="connector" idref="#_x0000_s2225"/>
        <o:r id="V:Rule138" type="connector" idref="#_x0000_s2224"/>
        <o:r id="V:Rule139" type="connector" idref="#_x0000_s2232"/>
        <o:r id="V:Rule140" type="connector" idref="#_x0000_s2218"/>
        <o:r id="V:Rule141" type="connector" idref="#_x0000_s2272"/>
        <o:r id="V:Rule142" type="connector" idref="#_x0000_s2204"/>
        <o:r id="V:Rule143" type="connector" idref="#_x0000_s2230"/>
        <o:r id="V:Rule144" type="connector" idref="#_x0000_s2270"/>
        <o:r id="V:Rule145" type="connector" idref="#_x0000_s2009"/>
        <o:r id="V:Rule146" type="connector" idref="#_x0000_s2263"/>
        <o:r id="V:Rule147" type="connector" idref="#_x0000_s2280"/>
        <o:r id="V:Rule148" type="connector" idref="#_x0000_s2215"/>
        <o:r id="V:Rule149" type="connector" idref="#_x0000_s2258"/>
        <o:r id="V:Rule150" type="connector" idref="#_x0000_s2277"/>
        <o:r id="V:Rule151" type="connector" idref="#_x0000_s2239"/>
        <o:r id="V:Rule152" type="connector" idref="#_x0000_s2234"/>
        <o:r id="V:Rule153" type="connector" idref="#_x0000_s2163"/>
        <o:r id="V:Rule154" type="connector" idref="#_x0000_s2247"/>
        <o:r id="V:Rule155" type="connector" idref="#_x0000_s2249"/>
        <o:r id="V:Rule156" type="connector" idref="#_x0000_s2165"/>
        <o:r id="V:Rule157" type="connector" idref="#_x0000_s2212"/>
        <o:r id="V:Rule158" type="connector" idref="#_x0000_s2229"/>
        <o:r id="V:Rule159" type="connector" idref="#_x0000_s2335"/>
        <o:r id="V:Rule160" type="connector" idref="#_x0000_s2246"/>
        <o:r id="V:Rule161" type="connector" idref="#_x0000_s2236"/>
        <o:r id="V:Rule162" type="connector" idref="#_x0000_s2271"/>
        <o:r id="V:Rule163" type="connector" idref="#_x0000_s2223"/>
        <o:r id="V:Rule164" type="connector" idref="#_x0000_s2219"/>
        <o:r id="V:Rule165" type="connector" idref="#_x0000_s2010"/>
        <o:r id="V:Rule166" type="connector" idref="#_x0000_s2217"/>
        <o:r id="V:Rule167" type="connector" idref="#_x0000_s2221"/>
        <o:r id="V:Rule168" type="connector" idref="#_x0000_s2235"/>
        <o:r id="V:Rule169" type="connector" idref="#_x0000_s2251"/>
        <o:r id="V:Rule170" type="connector" idref="#_x0000_s2339"/>
        <o:r id="V:Rule171" type="connector" idref="#_x0000_s2333"/>
        <o:r id="V:Rule172" type="connector" idref="#_x0000_s2216"/>
        <o:r id="V:Rule173" type="connector" idref="#_x0000_s2214"/>
        <o:r id="V:Rule174" type="connector" idref="#_x0000_s2213"/>
        <o:r id="V:Rule175" type="connector" idref="#_x0000_s2206"/>
        <o:r id="V:Rule176" type="connector" idref="#_x0000_s2248"/>
        <o:r id="V:Rule177" type="connector" idref="#_x0000_s2162"/>
        <o:r id="V:Rule178" type="connector" idref="#_x0000_s2167"/>
        <o:r id="V:Rule179" type="connector" idref="#_x0000_s2238"/>
        <o:r id="V:Rule180" type="connector" idref="#_x0000_s2231"/>
        <o:r id="V:Rule181" type="connector" idref="#_x0000_s2226"/>
        <o:r id="V:Rule182" type="connector" idref="#_x0000_s2334"/>
        <o:r id="V:Rule183" type="connector" idref="#_x0000_s2266"/>
        <o:r id="V:Rule184" type="connector" idref="#_x0000_s2228"/>
        <o:r id="V:Rule185" type="connector" idref="#_x0000_s2006"/>
        <o:r id="V:Rule186" type="connector" idref="#_x0000_s2274"/>
        <o:r id="V:Rule187" type="connector" idref="#_x0000_s2276"/>
        <o:r id="V:Rule188" type="connector" idref="#_x0000_s2227"/>
        <o:r id="V:Rule189" type="connector" idref="#_x0000_s2253"/>
        <o:r id="V:Rule190" type="connector" idref="#_x0000_s2252"/>
        <o:r id="V:Rule191" type="connector" idref="#_x0000_s2007"/>
        <o:r id="V:Rule192" type="connector" idref="#_x0000_s2262"/>
        <o:r id="V:Rule193" type="connector" idref="#_x0000_s2261"/>
        <o:r id="V:Rule194" type="connector" idref="#_x0000_s2268"/>
        <o:r id="V:Rule195" type="connector" idref="#_x0000_s2008"/>
        <o:r id="V:Rule196" type="connector" idref="#_x0000_s2164"/>
        <o:r id="V:Rule197" type="connector" idref="#_x0000_s2336"/>
        <o:r id="V:Rule198" type="connector" idref="#_x0000_s2242"/>
        <o:r id="V:Rule199" type="connector" idref="#_x0000_s2243"/>
        <o:r id="V:Rule200" type="connector" idref="#_x0000_s2210"/>
        <o:r id="V:Rule201" type="connector" idref="#_x0000_s2250"/>
        <o:r id="V:Rule202" type="connector" idref="#_x0000_s2257"/>
        <o:r id="V:Rule203" type="connector" idref="#_x0000_s2264"/>
        <o:r id="V:Rule204" type="connector" idref="#_x0000_s2240"/>
        <o:r id="V:Rule205" type="connector" idref="#_x0000_s2220"/>
        <o:r id="V:Rule206" type="connector" idref="#_x0000_s2269"/>
        <o:r id="V:Rule207" type="connector" idref="#_x0000_s2233"/>
        <o:r id="V:Rule208" type="connector" idref="#_x0000_s2281"/>
        <o:r id="V:Rule209" type="connector" idref="#_x0000_s2340"/>
        <o:r id="V:Rule210" type="connector" idref="#_x0000_s2166"/>
        <o:r id="V:Rule211" type="connector" idref="#_x0000_s2260"/>
        <o:r id="V:Rule212" type="connector" idref="#_x0000_s2207"/>
        <o:r id="V:Rule213" type="connector" idref="#_x0000_s2222"/>
        <o:r id="V:Rule214" type="connector" idref="#_x0000_s2255"/>
        <o:r id="V:Rule215" type="connector" idref="#_x0000_s2254"/>
        <o:r id="V:Rule216" type="connector" idref="#_x0000_s2275"/>
        <o:r id="V:Rule217" type="connector" idref="#_x0000_s2256"/>
        <o:r id="V:Rule218" type="connector" idref="#_x0000_s22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64D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57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64D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F5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8668-E05A-4CF4-8FC6-000853DB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2020-11-23T05:21:00Z</cp:lastPrinted>
  <dcterms:created xsi:type="dcterms:W3CDTF">2021-04-01T02:12:00Z</dcterms:created>
  <dcterms:modified xsi:type="dcterms:W3CDTF">2021-04-01T02:12:00Z</dcterms:modified>
</cp:coreProperties>
</file>